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7415" w14:textId="304DA8D2" w:rsidR="00F62A83" w:rsidRPr="00FF757D" w:rsidRDefault="000A2971" w:rsidP="0039533B">
      <w:pPr>
        <w:pStyle w:val="ListParagraph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757D">
        <w:rPr>
          <w:rFonts w:ascii="Times New Roman" w:hAnsi="Times New Roman" w:cs="Times New Roman"/>
          <w:b/>
          <w:sz w:val="24"/>
          <w:szCs w:val="24"/>
        </w:rPr>
        <w:t xml:space="preserve">LK </w:t>
      </w:r>
      <w:r w:rsidRPr="00FF757D">
        <w:rPr>
          <w:rFonts w:ascii="Times New Roman" w:hAnsi="Times New Roman" w:cs="Times New Roman"/>
          <w:b/>
          <w:sz w:val="24"/>
          <w:szCs w:val="24"/>
          <w:lang w:val="id-ID"/>
        </w:rPr>
        <w:t>3.</w:t>
      </w:r>
      <w:r w:rsidR="00F62A83" w:rsidRPr="00FF75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BB9" w:rsidRPr="00FF757D">
        <w:rPr>
          <w:rFonts w:ascii="Times New Roman" w:hAnsi="Times New Roman" w:cs="Times New Roman"/>
          <w:b/>
          <w:sz w:val="24"/>
          <w:szCs w:val="24"/>
        </w:rPr>
        <w:t>TAHAPAN AUDIT TEKNOLOGI</w:t>
      </w:r>
      <w:r w:rsidR="00FF757D" w:rsidRPr="00FF757D">
        <w:rPr>
          <w:rFonts w:ascii="Times New Roman" w:hAnsi="Times New Roman" w:cs="Times New Roman"/>
          <w:b/>
          <w:sz w:val="24"/>
          <w:szCs w:val="24"/>
        </w:rPr>
        <w:t>,</w:t>
      </w:r>
      <w:r w:rsidR="00181BB9" w:rsidRPr="00FF757D">
        <w:rPr>
          <w:rFonts w:ascii="Times New Roman" w:hAnsi="Times New Roman" w:cs="Times New Roman"/>
          <w:b/>
          <w:sz w:val="24"/>
          <w:szCs w:val="24"/>
        </w:rPr>
        <w:t xml:space="preserve"> METODOLOGI PENILAIAN TEKNOLOGI</w:t>
      </w:r>
      <w:r w:rsidR="00FF757D" w:rsidRPr="00FF757D">
        <w:rPr>
          <w:rFonts w:ascii="Times New Roman" w:hAnsi="Times New Roman" w:cs="Times New Roman"/>
          <w:b/>
          <w:sz w:val="24"/>
          <w:szCs w:val="24"/>
        </w:rPr>
        <w:t>, PENGUKURAN AUDIT ENERGI, DAN PENGUKURAN TKT</w:t>
      </w:r>
    </w:p>
    <w:p w14:paraId="64868612" w14:textId="77777777" w:rsidR="00F62A83" w:rsidRPr="00EE6917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</w:p>
    <w:p w14:paraId="7EEC01E7" w14:textId="79F31AFE" w:rsidR="003463F9" w:rsidRDefault="003463F9" w:rsidP="00EE6917">
      <w:pPr>
        <w:tabs>
          <w:tab w:val="left" w:pos="1701"/>
        </w:tabs>
        <w:spacing w:after="0" w:line="300" w:lineRule="auto"/>
        <w:jc w:val="both"/>
        <w:rPr>
          <w:rFonts w:ascii="Times New Roman" w:hAnsi="Times New Roman" w:cs="Times New Roman"/>
          <w:sz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11625" wp14:editId="3FB410BE">
                <wp:simplePos x="0" y="0"/>
                <wp:positionH relativeFrom="column">
                  <wp:posOffset>4632325</wp:posOffset>
                </wp:positionH>
                <wp:positionV relativeFrom="paragraph">
                  <wp:posOffset>31750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B81C6" w14:textId="77777777" w:rsidR="003463F9" w:rsidRDefault="003463F9" w:rsidP="003463F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11625" id="Rectangle 13" o:spid="_x0000_s1026" style="position:absolute;left:0;text-align:left;margin-left:364.75pt;margin-top:2.5pt;width:113.4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" fillcolor="white [3201]" strokecolor="black [3200]" strokeweight="2pt">
                <v:textbox>
                  <w:txbxContent>
                    <w:p w14:paraId="69BB81C6" w14:textId="77777777" w:rsidR="003463F9" w:rsidRDefault="003463F9" w:rsidP="003463F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</w:rPr>
        <w:t>Kelompok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F11EE88" w14:textId="77777777" w:rsidR="003463F9" w:rsidRDefault="003463F9" w:rsidP="00EE6917">
      <w:pPr>
        <w:tabs>
          <w:tab w:val="left" w:pos="1701"/>
        </w:tabs>
        <w:spacing w:after="0" w:line="30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</w:rPr>
        <w:t>Anggota</w:t>
      </w:r>
      <w:proofErr w:type="spellEnd"/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F2AC637" w14:textId="0A6649A1" w:rsidR="003463F9" w:rsidRPr="003463F9" w:rsidRDefault="003463F9" w:rsidP="00EE6917">
      <w:pPr>
        <w:tabs>
          <w:tab w:val="left" w:pos="1701"/>
        </w:tabs>
        <w:spacing w:after="0" w:line="30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1284013E" w14:textId="6EECDFB5" w:rsidR="003463F9" w:rsidRDefault="00512CE4" w:rsidP="00EE6917">
      <w:pPr>
        <w:spacing w:line="300" w:lineRule="auto"/>
        <w:ind w:left="214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      3</w:t>
      </w:r>
      <w:r>
        <w:rPr>
          <w:rFonts w:ascii="Times New Roman" w:hAnsi="Times New Roman" w:cs="Times New Roman"/>
          <w:sz w:val="24"/>
        </w:rPr>
        <w:t>. ..........................</w:t>
      </w:r>
    </w:p>
    <w:p w14:paraId="0C54054F" w14:textId="77777777" w:rsidR="00F346B7" w:rsidRDefault="000C76CB" w:rsidP="00EE6917">
      <w:pPr>
        <w:spacing w:after="0" w:line="30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260F1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9079CF" w14:textId="56470900" w:rsidR="00512CE4" w:rsidRPr="00512CE4" w:rsidRDefault="00512CE4" w:rsidP="00EE6917">
      <w:p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12CE4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mengerti serta menganalisis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052D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DCE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052D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33B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="0039533B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39533B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>,</w:t>
      </w:r>
      <w:r w:rsidR="00395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33B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395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33B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TKT,</w:t>
      </w:r>
      <w:r w:rsidRPr="00512CE4">
        <w:rPr>
          <w:rFonts w:ascii="Times New Roman" w:hAnsi="Times New Roman" w:cs="Times New Roman"/>
          <w:sz w:val="24"/>
          <w:szCs w:val="24"/>
        </w:rPr>
        <w:t xml:space="preserve"> s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ecara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E32BC05" w14:textId="359DB731" w:rsidR="00F346B7" w:rsidRDefault="000C76CB" w:rsidP="00EE6917">
      <w:pPr>
        <w:spacing w:after="0" w:line="300" w:lineRule="auto"/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859CEEF" w14:textId="0AE4AAE8" w:rsidR="00512CE4" w:rsidRDefault="00512CE4" w:rsidP="00EE6917">
      <w:pPr>
        <w:spacing w:line="300" w:lineRule="auto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512CE4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Dapat mengetahui, memahami, menganalisis dan menjelaskan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FF757D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FF757D">
        <w:rPr>
          <w:rFonts w:ascii="Times New Roman" w:hAnsi="Times New Roman" w:cs="Times New Roman"/>
          <w:sz w:val="24"/>
          <w:szCs w:val="24"/>
        </w:rPr>
        <w:t xml:space="preserve"> TKT</w:t>
      </w:r>
      <w:r w:rsidR="003953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115FF" w14:textId="38648B74" w:rsidR="00D9084A" w:rsidRPr="004B173A" w:rsidRDefault="00F62A83" w:rsidP="00EE6917">
      <w:pPr>
        <w:spacing w:after="0" w:line="300" w:lineRule="auto"/>
        <w:ind w:left="1418" w:hanging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Dasar Teori</w:t>
      </w:r>
    </w:p>
    <w:p w14:paraId="7283E3FB" w14:textId="49F3549E" w:rsidR="004B173A" w:rsidRPr="006E19A9" w:rsidRDefault="0039533B" w:rsidP="00EE6917">
      <w:pPr>
        <w:pStyle w:val="ListParagraph"/>
        <w:numPr>
          <w:ilvl w:val="0"/>
          <w:numId w:val="21"/>
        </w:numPr>
        <w:spacing w:after="0" w:line="300" w:lineRule="auto"/>
        <w:ind w:left="142" w:hanging="142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</w:p>
    <w:p w14:paraId="2BBD374B" w14:textId="77777777" w:rsidR="0039533B" w:rsidRPr="006479C0" w:rsidRDefault="0039533B" w:rsidP="00EE6917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Sesuai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lazimnya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sebuah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maka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memiliki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tatalaksana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harus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dilalui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inisiasi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sampai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pembuatan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rekomendasi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auditee.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sebagai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berikut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:</w:t>
      </w:r>
      <w:proofErr w:type="gramEnd"/>
    </w:p>
    <w:p w14:paraId="14FEF311" w14:textId="77777777" w:rsidR="0039533B" w:rsidRPr="006479C0" w:rsidRDefault="0039533B" w:rsidP="00EE6917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1.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Persiapan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(</w:t>
      </w:r>
      <w:proofErr w:type="gram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Pre Audit</w:t>
      </w:r>
      <w:proofErr w:type="gram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)</w:t>
      </w:r>
    </w:p>
    <w:p w14:paraId="13BF9D35" w14:textId="77777777" w:rsidR="0039533B" w:rsidRPr="006479C0" w:rsidRDefault="0039533B" w:rsidP="00EE6917">
      <w:pPr>
        <w:numPr>
          <w:ilvl w:val="0"/>
          <w:numId w:val="23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Penetapan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obyek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dan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lingkup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</w:t>
      </w:r>
    </w:p>
    <w:p w14:paraId="38FEBF6A" w14:textId="77777777" w:rsidR="0039533B" w:rsidRPr="006479C0" w:rsidRDefault="0039533B" w:rsidP="00EE6917">
      <w:pPr>
        <w:numPr>
          <w:ilvl w:val="0"/>
          <w:numId w:val="23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Kesepakatan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auditee</w:t>
      </w:r>
    </w:p>
    <w:p w14:paraId="20021216" w14:textId="77777777" w:rsidR="0039533B" w:rsidRPr="006479C0" w:rsidRDefault="0039533B" w:rsidP="00EE6917">
      <w:pPr>
        <w:numPr>
          <w:ilvl w:val="0"/>
          <w:numId w:val="23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Penyusunan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kriteria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</w:t>
      </w:r>
    </w:p>
    <w:p w14:paraId="0A7CA1E6" w14:textId="77777777" w:rsidR="0039533B" w:rsidRPr="006479C0" w:rsidRDefault="0039533B" w:rsidP="00EE6917">
      <w:pPr>
        <w:numPr>
          <w:ilvl w:val="0"/>
          <w:numId w:val="23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Penyusunan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Plan</w:t>
      </w:r>
    </w:p>
    <w:p w14:paraId="6A5BA81A" w14:textId="77777777" w:rsidR="0039533B" w:rsidRPr="006479C0" w:rsidRDefault="0039533B" w:rsidP="00EE6917">
      <w:pPr>
        <w:numPr>
          <w:ilvl w:val="0"/>
          <w:numId w:val="23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Pembentukan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Tim audit</w:t>
      </w:r>
    </w:p>
    <w:p w14:paraId="594CEC73" w14:textId="77777777" w:rsidR="0039533B" w:rsidRPr="006479C0" w:rsidRDefault="0039533B" w:rsidP="00EE6917">
      <w:pPr>
        <w:numPr>
          <w:ilvl w:val="0"/>
          <w:numId w:val="23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Metoda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pengumpulan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sumber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bukti</w:t>
      </w:r>
      <w:proofErr w:type="spellEnd"/>
    </w:p>
    <w:p w14:paraId="7717CD0B" w14:textId="77777777" w:rsidR="0039533B" w:rsidRPr="006479C0" w:rsidRDefault="0039533B" w:rsidP="00EE6917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2.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Pelaksanaan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(Onsite audit)</w:t>
      </w:r>
    </w:p>
    <w:p w14:paraId="672213F5" w14:textId="77777777" w:rsidR="0039533B" w:rsidRPr="006479C0" w:rsidRDefault="0039533B" w:rsidP="00EE6917">
      <w:pPr>
        <w:numPr>
          <w:ilvl w:val="0"/>
          <w:numId w:val="24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Pengumpulan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data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sekunder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dan primer</w:t>
      </w:r>
    </w:p>
    <w:p w14:paraId="21648CAD" w14:textId="77777777" w:rsidR="0039533B" w:rsidRPr="006479C0" w:rsidRDefault="0039533B" w:rsidP="00EE6917">
      <w:pPr>
        <w:numPr>
          <w:ilvl w:val="0"/>
          <w:numId w:val="24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Wawancara</w:t>
      </w:r>
      <w:proofErr w:type="spellEnd"/>
    </w:p>
    <w:p w14:paraId="29758731" w14:textId="77777777" w:rsidR="0039533B" w:rsidRPr="006479C0" w:rsidRDefault="0039533B" w:rsidP="00EE6917">
      <w:pPr>
        <w:numPr>
          <w:ilvl w:val="0"/>
          <w:numId w:val="24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Observasi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lapangan</w:t>
      </w:r>
      <w:proofErr w:type="spellEnd"/>
    </w:p>
    <w:p w14:paraId="1CD01B13" w14:textId="77777777" w:rsidR="0039533B" w:rsidRPr="006479C0" w:rsidRDefault="0039533B" w:rsidP="00EE6917">
      <w:pPr>
        <w:numPr>
          <w:ilvl w:val="0"/>
          <w:numId w:val="24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Pengukuran</w:t>
      </w:r>
      <w:proofErr w:type="spellEnd"/>
    </w:p>
    <w:p w14:paraId="76AB6B2F" w14:textId="77777777" w:rsidR="0039533B" w:rsidRPr="006479C0" w:rsidRDefault="0039533B" w:rsidP="00EE6917">
      <w:pPr>
        <w:numPr>
          <w:ilvl w:val="0"/>
          <w:numId w:val="24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Analisa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sumber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bukti</w:t>
      </w:r>
      <w:proofErr w:type="spellEnd"/>
    </w:p>
    <w:p w14:paraId="293BEEA0" w14:textId="77777777" w:rsidR="0039533B" w:rsidRPr="006479C0" w:rsidRDefault="0039533B" w:rsidP="00EE6917">
      <w:p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3.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Pelaporan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(Post Audit)</w:t>
      </w:r>
    </w:p>
    <w:p w14:paraId="7B3E3009" w14:textId="77777777" w:rsidR="0039533B" w:rsidRPr="006479C0" w:rsidRDefault="0039533B" w:rsidP="00EE6917">
      <w:pPr>
        <w:numPr>
          <w:ilvl w:val="0"/>
          <w:numId w:val="25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Analisa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sumber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bukti</w:t>
      </w:r>
      <w:proofErr w:type="spellEnd"/>
    </w:p>
    <w:p w14:paraId="1BC5C727" w14:textId="77777777" w:rsidR="0039533B" w:rsidRPr="006479C0" w:rsidRDefault="0039533B" w:rsidP="00EE6917">
      <w:pPr>
        <w:numPr>
          <w:ilvl w:val="0"/>
          <w:numId w:val="25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Temuan</w:t>
      </w:r>
      <w:proofErr w:type="spellEnd"/>
    </w:p>
    <w:p w14:paraId="0D75DCA4" w14:textId="77777777" w:rsidR="0039533B" w:rsidRPr="006479C0" w:rsidRDefault="0039533B" w:rsidP="00EE6917">
      <w:pPr>
        <w:numPr>
          <w:ilvl w:val="0"/>
          <w:numId w:val="25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Penyusunan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Rekomendasi</w:t>
      </w:r>
      <w:proofErr w:type="spellEnd"/>
    </w:p>
    <w:p w14:paraId="7D9E3F44" w14:textId="77777777" w:rsidR="0039533B" w:rsidRPr="006479C0" w:rsidRDefault="0039533B" w:rsidP="00EE6917">
      <w:pPr>
        <w:numPr>
          <w:ilvl w:val="0"/>
          <w:numId w:val="25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Klarifikasi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Temuan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dan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Rekomendasi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auditee</w:t>
      </w:r>
    </w:p>
    <w:p w14:paraId="3AEDFCAE" w14:textId="77777777" w:rsidR="0039533B" w:rsidRPr="006479C0" w:rsidRDefault="0039533B" w:rsidP="00EE6917">
      <w:pPr>
        <w:numPr>
          <w:ilvl w:val="0"/>
          <w:numId w:val="25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Rencana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tindak</w:t>
      </w:r>
      <w:proofErr w:type="spellEnd"/>
    </w:p>
    <w:p w14:paraId="5703651E" w14:textId="77777777" w:rsidR="0039533B" w:rsidRPr="006479C0" w:rsidRDefault="0039533B" w:rsidP="00EE6917">
      <w:pPr>
        <w:numPr>
          <w:ilvl w:val="0"/>
          <w:numId w:val="25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Pelaporan</w:t>
      </w:r>
      <w:proofErr w:type="spellEnd"/>
    </w:p>
    <w:p w14:paraId="04D96DEB" w14:textId="7048965C" w:rsidR="006E19A9" w:rsidRDefault="006E19A9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37ACC8D1" w14:textId="6AC180B7" w:rsidR="00A651BF" w:rsidRPr="00A651BF" w:rsidRDefault="00F17C7B" w:rsidP="00EE6917">
      <w:pPr>
        <w:pStyle w:val="ListParagraph"/>
        <w:numPr>
          <w:ilvl w:val="0"/>
          <w:numId w:val="21"/>
        </w:numPr>
        <w:spacing w:after="0" w:line="300" w:lineRule="auto"/>
        <w:ind w:left="142" w:hanging="142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</w:p>
    <w:p w14:paraId="6F0439CF" w14:textId="6A0514BE" w:rsidR="00E172FF" w:rsidRPr="00F17C7B" w:rsidRDefault="00F17C7B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beebeda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Technoware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Humanware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Infoware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Orgaware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. Ada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, salah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6E0">
        <w:rPr>
          <w:rFonts w:ascii="Times New Roman" w:hAnsi="Times New Roman" w:cs="Times New Roman"/>
          <w:sz w:val="24"/>
          <w:szCs w:val="24"/>
        </w:rPr>
        <w:t>teknometrik</w:t>
      </w:r>
      <w:proofErr w:type="spellEnd"/>
      <w:r w:rsidR="00FE06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D4CF0" w14:textId="77777777" w:rsidR="00F17C7B" w:rsidRDefault="00F17C7B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5498ABE0" w14:textId="3F3AE333" w:rsidR="00FF757D" w:rsidRPr="00A651BF" w:rsidRDefault="00FF757D" w:rsidP="00FF757D">
      <w:pPr>
        <w:pStyle w:val="ListParagraph"/>
        <w:numPr>
          <w:ilvl w:val="0"/>
          <w:numId w:val="21"/>
        </w:numPr>
        <w:spacing w:after="0" w:line="300" w:lineRule="auto"/>
        <w:ind w:left="142" w:hanging="142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</w:p>
    <w:p w14:paraId="1D161365" w14:textId="7E75CBE5" w:rsidR="00FF757D" w:rsidRPr="00157A5B" w:rsidRDefault="00157A5B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maksudnya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data-data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peralatan-peralatan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diindikasikan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pemakaian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boros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Alat </w:t>
      </w:r>
      <w:proofErr w:type="spellStart"/>
      <w:r>
        <w:rPr>
          <w:rFonts w:ascii="Times New Roman" w:hAnsi="Times New Roman" w:cs="Times New Roman"/>
          <w:sz w:val="24"/>
          <w:szCs w:val="24"/>
        </w:rPr>
        <w:t>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intensitas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Disamping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intensitas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7DC6EEF" w14:textId="77777777" w:rsidR="00FF757D" w:rsidRDefault="00FF757D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4E65CE0C" w14:textId="6EF77F3A" w:rsidR="00157A5B" w:rsidRPr="00A651BF" w:rsidRDefault="00157A5B" w:rsidP="00157A5B">
      <w:pPr>
        <w:pStyle w:val="ListParagraph"/>
        <w:numPr>
          <w:ilvl w:val="0"/>
          <w:numId w:val="21"/>
        </w:numPr>
        <w:spacing w:after="0" w:line="300" w:lineRule="auto"/>
        <w:ind w:left="142" w:hanging="142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TKT</w:t>
      </w:r>
    </w:p>
    <w:p w14:paraId="13D38357" w14:textId="08952F0A" w:rsidR="00FF757D" w:rsidRPr="00157A5B" w:rsidRDefault="00157A5B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TKT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demonstrasi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7339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396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733969">
        <w:rPr>
          <w:rFonts w:ascii="Times New Roman" w:hAnsi="Times New Roman" w:cs="Times New Roman"/>
          <w:sz w:val="24"/>
          <w:szCs w:val="24"/>
        </w:rPr>
        <w:t xml:space="preserve"> level TKT </w:t>
      </w:r>
      <w:proofErr w:type="spellStart"/>
      <w:r w:rsidR="00733969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7339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969"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733969">
        <w:rPr>
          <w:rFonts w:ascii="Times New Roman" w:hAnsi="Times New Roman" w:cs="Times New Roman"/>
          <w:sz w:val="24"/>
          <w:szCs w:val="24"/>
        </w:rPr>
        <w:t>.</w:t>
      </w:r>
    </w:p>
    <w:p w14:paraId="3F344DC7" w14:textId="77777777" w:rsidR="00FF757D" w:rsidRPr="00E172FF" w:rsidRDefault="00FF757D" w:rsidP="00EE6917">
      <w:pPr>
        <w:pStyle w:val="ListParagraph"/>
        <w:spacing w:after="0" w:line="30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33F1EFB7" w14:textId="51A7F9A9" w:rsidR="00F62A83" w:rsidRPr="00F62A83" w:rsidRDefault="00E172FF" w:rsidP="00EE6917">
      <w:pPr>
        <w:pStyle w:val="ListParagraph"/>
        <w:numPr>
          <w:ilvl w:val="0"/>
          <w:numId w:val="2"/>
        </w:numPr>
        <w:spacing w:after="0" w:line="30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Tujuan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87C7A84" w14:textId="590FF78E" w:rsidR="00F62A83" w:rsidRDefault="004B173A" w:rsidP="00EE6917">
      <w:pPr>
        <w:pStyle w:val="ListParagraph"/>
        <w:numPr>
          <w:ilvl w:val="0"/>
          <w:numId w:val="8"/>
        </w:numPr>
        <w:spacing w:after="0" w:line="300" w:lineRule="auto"/>
        <w:ind w:left="426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4B173A">
        <w:rPr>
          <w:rFonts w:ascii="Times New Roman" w:hAnsi="Times New Roman" w:cs="Times New Roman"/>
          <w:sz w:val="24"/>
          <w:szCs w:val="24"/>
        </w:rPr>
        <w:t>Me</w:t>
      </w:r>
      <w:r w:rsidR="00E172FF">
        <w:rPr>
          <w:rFonts w:ascii="Times New Roman" w:hAnsi="Times New Roman" w:cs="Times New Roman"/>
          <w:sz w:val="24"/>
          <w:szCs w:val="24"/>
          <w:lang w:val="id-ID"/>
        </w:rPr>
        <w:t xml:space="preserve">njelaskan </w:t>
      </w:r>
      <w:r w:rsidR="006669FD">
        <w:rPr>
          <w:rFonts w:ascii="Times New Roman" w:hAnsi="Times New Roman" w:cs="Times New Roman"/>
          <w:sz w:val="24"/>
          <w:szCs w:val="24"/>
          <w:lang w:val="id-ID"/>
        </w:rPr>
        <w:t xml:space="preserve">dan menganalisis hal – hal yang berkaitan dengan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3D4686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3D4686">
        <w:rPr>
          <w:rFonts w:ascii="Times New Roman" w:hAnsi="Times New Roman" w:cs="Times New Roman"/>
          <w:sz w:val="24"/>
          <w:szCs w:val="24"/>
        </w:rPr>
        <w:t xml:space="preserve"> TKT</w:t>
      </w:r>
      <w:r w:rsidR="006669F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B1D2093" w14:textId="77777777" w:rsidR="00FE06E0" w:rsidRPr="006669FD" w:rsidRDefault="00FE06E0" w:rsidP="00FE06E0">
      <w:pPr>
        <w:pStyle w:val="ListParagraph"/>
        <w:spacing w:after="0" w:line="300" w:lineRule="auto"/>
        <w:ind w:left="426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</w:p>
    <w:p w14:paraId="6A74E6C1" w14:textId="3475B426" w:rsidR="00F62A83" w:rsidRPr="00F62A83" w:rsidRDefault="00C00F14" w:rsidP="00EE6917">
      <w:pPr>
        <w:pStyle w:val="ListParagraph"/>
        <w:numPr>
          <w:ilvl w:val="0"/>
          <w:numId w:val="2"/>
        </w:numPr>
        <w:spacing w:after="0" w:line="30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Pengerjaan Tugas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ab/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ab/>
      </w:r>
    </w:p>
    <w:p w14:paraId="21C55AEC" w14:textId="359B4C88" w:rsidR="00F62A83" w:rsidRPr="00F62A83" w:rsidRDefault="00C00F14" w:rsidP="00EE6917">
      <w:pPr>
        <w:pStyle w:val="ListParagraph"/>
        <w:numPr>
          <w:ilvl w:val="0"/>
          <w:numId w:val="1"/>
        </w:numPr>
        <w:spacing w:after="0" w:line="30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dikerjakan dalam satu kelompok (2-3 orang)</w:t>
      </w:r>
      <w:r w:rsidR="003463F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B3DDD49" w14:textId="561B237D" w:rsidR="00F62A83" w:rsidRPr="00F62A83" w:rsidRDefault="00C00F14" w:rsidP="00EE6917">
      <w:pPr>
        <w:pStyle w:val="ListParagraph"/>
        <w:numPr>
          <w:ilvl w:val="0"/>
          <w:numId w:val="1"/>
        </w:numPr>
        <w:spacing w:after="0" w:line="30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Memakai referensi 10 tahun terakhir.</w:t>
      </w:r>
    </w:p>
    <w:p w14:paraId="7F5F1348" w14:textId="78079FE8" w:rsidR="00F62A83" w:rsidRPr="00F62A83" w:rsidRDefault="00C00F14" w:rsidP="00EE6917">
      <w:pPr>
        <w:pStyle w:val="ListParagraph"/>
        <w:numPr>
          <w:ilvl w:val="0"/>
          <w:numId w:val="1"/>
        </w:numPr>
        <w:spacing w:after="0" w:line="30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dibuat dalam bentuk makalah dan power point.</w:t>
      </w:r>
      <w:r w:rsidR="00EC065D">
        <w:rPr>
          <w:rFonts w:ascii="Times New Roman" w:hAnsi="Times New Roman" w:cs="Times New Roman"/>
          <w:sz w:val="24"/>
          <w:szCs w:val="24"/>
          <w:lang w:val="id-ID"/>
        </w:rPr>
        <w:t xml:space="preserve"> (Makalah dibuat dengan sistemmatika (Cover, Latar Belakang, Tujuan, Materi dan Pembahasan, Kesimpulan, Daftar Pustaka)</w:t>
      </w:r>
    </w:p>
    <w:p w14:paraId="0BC94075" w14:textId="5FED6337" w:rsidR="00482476" w:rsidRPr="00C00F14" w:rsidRDefault="00C00F14" w:rsidP="00EE6917">
      <w:pPr>
        <w:pStyle w:val="ListParagraph"/>
        <w:numPr>
          <w:ilvl w:val="0"/>
          <w:numId w:val="1"/>
        </w:numPr>
        <w:spacing w:after="0" w:line="30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yang dikerjakan sesuai dengan topik yang telah ditentukan sebelumnya.</w:t>
      </w:r>
    </w:p>
    <w:p w14:paraId="0368E396" w14:textId="77777777" w:rsidR="00C00F14" w:rsidRPr="00C00F14" w:rsidRDefault="00C00F14" w:rsidP="00EE6917">
      <w:pPr>
        <w:spacing w:after="0" w:line="300" w:lineRule="auto"/>
        <w:rPr>
          <w:rFonts w:ascii="Times New Roman" w:hAnsi="Times New Roman" w:cs="Times New Roman"/>
          <w:sz w:val="8"/>
          <w:szCs w:val="24"/>
          <w:lang w:val="id-ID"/>
        </w:rPr>
      </w:pPr>
    </w:p>
    <w:p w14:paraId="6E15F57E" w14:textId="72AFE59B" w:rsidR="00F62A83" w:rsidRPr="00F62A83" w:rsidRDefault="00C56464" w:rsidP="00EE6917">
      <w:pPr>
        <w:pStyle w:val="ListParagraph"/>
        <w:numPr>
          <w:ilvl w:val="0"/>
          <w:numId w:val="2"/>
        </w:numPr>
        <w:spacing w:after="0" w:line="30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Hasil </w:t>
      </w:r>
      <w:r w:rsidR="00EC065D">
        <w:rPr>
          <w:rFonts w:ascii="Times New Roman" w:hAnsi="Times New Roman" w:cs="Times New Roman"/>
          <w:b/>
          <w:sz w:val="24"/>
          <w:szCs w:val="24"/>
          <w:lang w:val="id-ID"/>
        </w:rPr>
        <w:t>Penyelesaian Tugas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10"/>
        <w:gridCol w:w="1110"/>
        <w:gridCol w:w="2410"/>
        <w:gridCol w:w="2268"/>
        <w:gridCol w:w="2359"/>
      </w:tblGrid>
      <w:tr w:rsidR="002D25C1" w:rsidRPr="00F62A83" w14:paraId="13408C83" w14:textId="77777777" w:rsidTr="00291BF4">
        <w:tc>
          <w:tcPr>
            <w:tcW w:w="510" w:type="dxa"/>
            <w:vAlign w:val="center"/>
          </w:tcPr>
          <w:p w14:paraId="5B77CF92" w14:textId="63D6A35D" w:rsidR="00F62A83" w:rsidRPr="003D4686" w:rsidRDefault="00F62A83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4686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1110" w:type="dxa"/>
            <w:vAlign w:val="center"/>
          </w:tcPr>
          <w:p w14:paraId="1E62EF87" w14:textId="3B3E5372" w:rsidR="00F62A83" w:rsidRPr="003D4686" w:rsidRDefault="00482476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3D4686">
              <w:rPr>
                <w:rFonts w:ascii="Times New Roman" w:hAnsi="Times New Roman" w:cs="Times New Roman"/>
                <w:b/>
                <w:lang w:val="id-ID"/>
              </w:rPr>
              <w:t>Jenis Kasus</w:t>
            </w:r>
          </w:p>
        </w:tc>
        <w:tc>
          <w:tcPr>
            <w:tcW w:w="2410" w:type="dxa"/>
            <w:vAlign w:val="center"/>
          </w:tcPr>
          <w:p w14:paraId="548BDF90" w14:textId="4EDBE209" w:rsidR="00F62A83" w:rsidRPr="003D4686" w:rsidRDefault="003665AC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3D4686">
              <w:rPr>
                <w:rFonts w:ascii="Times New Roman" w:hAnsi="Times New Roman" w:cs="Times New Roman"/>
                <w:b/>
                <w:lang w:val="id-ID"/>
              </w:rPr>
              <w:t>20</w:t>
            </w:r>
          </w:p>
        </w:tc>
        <w:tc>
          <w:tcPr>
            <w:tcW w:w="2268" w:type="dxa"/>
            <w:vAlign w:val="center"/>
          </w:tcPr>
          <w:p w14:paraId="150C8922" w14:textId="4324BC5A" w:rsidR="00F62A83" w:rsidRPr="003D4686" w:rsidRDefault="003665AC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3D4686">
              <w:rPr>
                <w:rFonts w:ascii="Times New Roman" w:hAnsi="Times New Roman" w:cs="Times New Roman"/>
                <w:b/>
                <w:lang w:val="id-ID"/>
              </w:rPr>
              <w:t>30</w:t>
            </w:r>
          </w:p>
        </w:tc>
        <w:tc>
          <w:tcPr>
            <w:tcW w:w="2359" w:type="dxa"/>
            <w:vAlign w:val="center"/>
          </w:tcPr>
          <w:p w14:paraId="1CF58D75" w14:textId="3A644C12" w:rsidR="00F62A83" w:rsidRPr="003D4686" w:rsidRDefault="003665AC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3D4686">
              <w:rPr>
                <w:rFonts w:ascii="Times New Roman" w:hAnsi="Times New Roman" w:cs="Times New Roman"/>
                <w:b/>
                <w:lang w:val="id-ID"/>
              </w:rPr>
              <w:t>50</w:t>
            </w:r>
          </w:p>
        </w:tc>
      </w:tr>
      <w:tr w:rsidR="002D25C1" w:rsidRPr="00F62A83" w14:paraId="0A91E90B" w14:textId="77777777" w:rsidTr="00291BF4">
        <w:tc>
          <w:tcPr>
            <w:tcW w:w="510" w:type="dxa"/>
            <w:vAlign w:val="center"/>
          </w:tcPr>
          <w:p w14:paraId="2E5B2A40" w14:textId="77777777" w:rsidR="003665AC" w:rsidRPr="00291BF4" w:rsidRDefault="003665AC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10" w:type="dxa"/>
            <w:vAlign w:val="center"/>
          </w:tcPr>
          <w:p w14:paraId="7A70969D" w14:textId="2C7EEC35" w:rsidR="003665AC" w:rsidRPr="00291BF4" w:rsidRDefault="00EC065D" w:rsidP="003D4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Makalah</w:t>
            </w:r>
            <w:r w:rsidR="00121E5B"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410" w:type="dxa"/>
          </w:tcPr>
          <w:p w14:paraId="4C4EFC2C" w14:textId="3F1F3B57" w:rsidR="003665AC" w:rsidRPr="00291BF4" w:rsidRDefault="00EC065D" w:rsidP="003D4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Isi kurang sesuai dengan topik dan sistematika </w:t>
            </w:r>
            <w:r w:rsidR="00121E5B"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makalah kurang sesuai</w:t>
            </w:r>
          </w:p>
        </w:tc>
        <w:tc>
          <w:tcPr>
            <w:tcW w:w="2268" w:type="dxa"/>
          </w:tcPr>
          <w:p w14:paraId="0D2CF6A2" w14:textId="68D6A09A" w:rsidR="003665AC" w:rsidRPr="00291BF4" w:rsidRDefault="00121E5B" w:rsidP="003D4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Isi sesuai dengan topik atau yang diharapakan, namun sistematika tidak sesuai (atau sebaliknya)</w:t>
            </w:r>
          </w:p>
        </w:tc>
        <w:tc>
          <w:tcPr>
            <w:tcW w:w="2359" w:type="dxa"/>
          </w:tcPr>
          <w:p w14:paraId="10FE65BE" w14:textId="08FB2E58" w:rsidR="003665AC" w:rsidRPr="00291BF4" w:rsidRDefault="00121E5B" w:rsidP="003D4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Isi sesuai topik atau yang diharapkan dan sistematika sesuai </w:t>
            </w:r>
          </w:p>
        </w:tc>
      </w:tr>
      <w:tr w:rsidR="002D25C1" w:rsidRPr="00F62A83" w14:paraId="32921550" w14:textId="77777777" w:rsidTr="00291BF4">
        <w:tc>
          <w:tcPr>
            <w:tcW w:w="510" w:type="dxa"/>
            <w:vAlign w:val="center"/>
          </w:tcPr>
          <w:p w14:paraId="1AA5F542" w14:textId="27211A94" w:rsidR="003665AC" w:rsidRPr="00291BF4" w:rsidRDefault="003665AC" w:rsidP="003D46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2.</w:t>
            </w:r>
          </w:p>
        </w:tc>
        <w:tc>
          <w:tcPr>
            <w:tcW w:w="1110" w:type="dxa"/>
            <w:vAlign w:val="center"/>
          </w:tcPr>
          <w:p w14:paraId="6BBEA989" w14:textId="272DA5A9" w:rsidR="003665AC" w:rsidRPr="00291BF4" w:rsidRDefault="00121E5B" w:rsidP="003D4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id-ID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Power Point</w:t>
            </w:r>
          </w:p>
        </w:tc>
        <w:tc>
          <w:tcPr>
            <w:tcW w:w="2410" w:type="dxa"/>
          </w:tcPr>
          <w:p w14:paraId="14408947" w14:textId="77777777" w:rsidR="002D25C1" w:rsidRPr="00291BF4" w:rsidRDefault="002D25C1" w:rsidP="00291BF4">
            <w:pPr>
              <w:pStyle w:val="ListParagraph"/>
              <w:numPr>
                <w:ilvl w:val="0"/>
                <w:numId w:val="21"/>
              </w:numPr>
              <w:ind w:left="3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Isi power point  menarik</w:t>
            </w:r>
          </w:p>
          <w:p w14:paraId="18E0D902" w14:textId="328E466C" w:rsidR="002D25C1" w:rsidRPr="00291BF4" w:rsidRDefault="002D25C1" w:rsidP="00291BF4">
            <w:pPr>
              <w:pStyle w:val="ListParagraph"/>
              <w:numPr>
                <w:ilvl w:val="0"/>
                <w:numId w:val="21"/>
              </w:numPr>
              <w:ind w:left="3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Informatif</w:t>
            </w:r>
          </w:p>
          <w:p w14:paraId="0C7ACE54" w14:textId="23FAD96E" w:rsidR="002D25C1" w:rsidRPr="00291BF4" w:rsidRDefault="00121E5B" w:rsidP="00291BF4">
            <w:pPr>
              <w:pStyle w:val="ListParagraph"/>
              <w:numPr>
                <w:ilvl w:val="0"/>
                <w:numId w:val="21"/>
              </w:numPr>
              <w:ind w:left="3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mencantumkan point – point singkat sebagai sarana menjelaskan.</w:t>
            </w:r>
            <w:r w:rsidR="002D25C1"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(Ada salah satu dari 3 kriteria)</w:t>
            </w:r>
          </w:p>
        </w:tc>
        <w:tc>
          <w:tcPr>
            <w:tcW w:w="2268" w:type="dxa"/>
          </w:tcPr>
          <w:p w14:paraId="790F7AA9" w14:textId="2886CA86" w:rsidR="002D25C1" w:rsidRPr="00291BF4" w:rsidRDefault="002D25C1" w:rsidP="00291BF4">
            <w:pPr>
              <w:pStyle w:val="ListParagraph"/>
              <w:numPr>
                <w:ilvl w:val="0"/>
                <w:numId w:val="21"/>
              </w:numPr>
              <w:ind w:left="36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Isi power point menarik</w:t>
            </w:r>
          </w:p>
          <w:p w14:paraId="61E19316" w14:textId="77777777" w:rsidR="002D25C1" w:rsidRPr="00291BF4" w:rsidRDefault="002D25C1" w:rsidP="00291BF4">
            <w:pPr>
              <w:pStyle w:val="ListParagraph"/>
              <w:numPr>
                <w:ilvl w:val="0"/>
                <w:numId w:val="21"/>
              </w:numPr>
              <w:ind w:left="36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Informatif</w:t>
            </w:r>
          </w:p>
          <w:p w14:paraId="25D4B033" w14:textId="77777777" w:rsidR="002D25C1" w:rsidRPr="00291BF4" w:rsidRDefault="002D25C1" w:rsidP="00291BF4">
            <w:pPr>
              <w:pStyle w:val="ListParagraph"/>
              <w:numPr>
                <w:ilvl w:val="0"/>
                <w:numId w:val="21"/>
              </w:numPr>
              <w:ind w:left="36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mencantumkan point – point singkat sebagai sarana menjelaskan. </w:t>
            </w:r>
          </w:p>
          <w:p w14:paraId="5E4A332C" w14:textId="12FC71BB" w:rsidR="003665AC" w:rsidRPr="00291BF4" w:rsidRDefault="00266838" w:rsidP="003D4686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(Ada 2</w:t>
            </w:r>
            <w:r w:rsidR="002D25C1"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 dari 3 kriteria)</w:t>
            </w:r>
          </w:p>
        </w:tc>
        <w:tc>
          <w:tcPr>
            <w:tcW w:w="2359" w:type="dxa"/>
          </w:tcPr>
          <w:p w14:paraId="1B8C557B" w14:textId="77777777" w:rsidR="00266838" w:rsidRPr="00291BF4" w:rsidRDefault="00266838" w:rsidP="00291BF4">
            <w:pPr>
              <w:pStyle w:val="ListParagraph"/>
              <w:numPr>
                <w:ilvl w:val="0"/>
                <w:numId w:val="21"/>
              </w:numPr>
              <w:ind w:left="34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Isi power point  menarik</w:t>
            </w:r>
          </w:p>
          <w:p w14:paraId="71B81F08" w14:textId="77777777" w:rsidR="00266838" w:rsidRPr="00291BF4" w:rsidRDefault="00266838" w:rsidP="00291BF4">
            <w:pPr>
              <w:pStyle w:val="ListParagraph"/>
              <w:numPr>
                <w:ilvl w:val="0"/>
                <w:numId w:val="21"/>
              </w:numPr>
              <w:ind w:left="34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Informatif</w:t>
            </w:r>
          </w:p>
          <w:p w14:paraId="3F8B5D75" w14:textId="77777777" w:rsidR="00266838" w:rsidRPr="00291BF4" w:rsidRDefault="00266838" w:rsidP="00291BF4">
            <w:pPr>
              <w:pStyle w:val="ListParagraph"/>
              <w:numPr>
                <w:ilvl w:val="0"/>
                <w:numId w:val="21"/>
              </w:numPr>
              <w:ind w:left="34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 xml:space="preserve">mencantumkan point – point singkat sebagai sarana menjelaskan. </w:t>
            </w:r>
          </w:p>
          <w:p w14:paraId="5F9A03D6" w14:textId="0A803729" w:rsidR="003665AC" w:rsidRPr="00291BF4" w:rsidRDefault="00266838" w:rsidP="00291BF4">
            <w:pPr>
              <w:pStyle w:val="ListParagraph"/>
              <w:ind w:left="34" w:hanging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291BF4">
              <w:rPr>
                <w:rFonts w:ascii="Times New Roman" w:hAnsi="Times New Roman" w:cs="Times New Roman"/>
                <w:sz w:val="20"/>
                <w:szCs w:val="20"/>
                <w:lang w:val="id-ID"/>
              </w:rPr>
              <w:t>(Ada semua kriteria)</w:t>
            </w:r>
          </w:p>
        </w:tc>
      </w:tr>
    </w:tbl>
    <w:p w14:paraId="11BD920D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80898" w:rsidSect="00E80898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4913EAD" w14:textId="6E5A1AA8" w:rsidR="00E80898" w:rsidRPr="00FE06E0" w:rsidRDefault="00E80898" w:rsidP="00BB005E">
      <w:pPr>
        <w:tabs>
          <w:tab w:val="left" w:pos="284"/>
          <w:tab w:val="left" w:pos="851"/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E06E0">
        <w:rPr>
          <w:rFonts w:ascii="Times New Roman" w:hAnsi="Times New Roman" w:cs="Times New Roman"/>
          <w:b/>
          <w:bCs/>
          <w:color w:val="000000"/>
        </w:rPr>
        <w:lastRenderedPageBreak/>
        <w:t xml:space="preserve">Format </w:t>
      </w:r>
      <w:r w:rsidRPr="00FE06E0">
        <w:rPr>
          <w:rFonts w:ascii="Times New Roman" w:hAnsi="Times New Roman" w:cs="Times New Roman"/>
          <w:b/>
          <w:bCs/>
          <w:color w:val="000000"/>
          <w:lang w:val="id-ID"/>
        </w:rPr>
        <w:t xml:space="preserve">Penilaian </w:t>
      </w:r>
      <w:proofErr w:type="spellStart"/>
      <w:r w:rsidRPr="00FE06E0">
        <w:rPr>
          <w:rFonts w:ascii="Times New Roman" w:hAnsi="Times New Roman" w:cs="Times New Roman"/>
          <w:b/>
          <w:bCs/>
          <w:color w:val="000000"/>
        </w:rPr>
        <w:t>Unjuk</w:t>
      </w:r>
      <w:proofErr w:type="spellEnd"/>
      <w:r w:rsidRPr="00FE06E0">
        <w:rPr>
          <w:rFonts w:ascii="Times New Roman" w:hAnsi="Times New Roman" w:cs="Times New Roman"/>
          <w:b/>
          <w:bCs/>
          <w:color w:val="000000"/>
        </w:rPr>
        <w:t xml:space="preserve"> Kinerja</w:t>
      </w:r>
    </w:p>
    <w:p w14:paraId="331E6CAF" w14:textId="0516DF6D" w:rsidR="00E80898" w:rsidRPr="003446FD" w:rsidRDefault="00266838" w:rsidP="00BB005E">
      <w:pPr>
        <w:tabs>
          <w:tab w:val="left" w:pos="284"/>
          <w:tab w:val="left" w:pos="851"/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E06E0">
        <w:rPr>
          <w:rFonts w:ascii="Times New Roman" w:hAnsi="Times New Roman" w:cs="Times New Roman"/>
          <w:b/>
          <w:bCs/>
          <w:color w:val="000000"/>
          <w:lang w:val="id-ID"/>
        </w:rPr>
        <w:t xml:space="preserve">Tugas </w:t>
      </w:r>
      <w:r w:rsidR="003446FD">
        <w:rPr>
          <w:rFonts w:ascii="Times New Roman" w:hAnsi="Times New Roman" w:cs="Times New Roman"/>
          <w:b/>
          <w:bCs/>
          <w:color w:val="000000"/>
        </w:rPr>
        <w:t xml:space="preserve">Audit </w:t>
      </w:r>
      <w:proofErr w:type="spellStart"/>
      <w:r w:rsidR="003446FD">
        <w:rPr>
          <w:rFonts w:ascii="Times New Roman" w:hAnsi="Times New Roman" w:cs="Times New Roman"/>
          <w:b/>
          <w:bCs/>
          <w:color w:val="000000"/>
        </w:rPr>
        <w:t>Teknologi</w:t>
      </w:r>
      <w:proofErr w:type="spellEnd"/>
    </w:p>
    <w:p w14:paraId="6DFF525F" w14:textId="77777777" w:rsidR="00E80898" w:rsidRPr="00FE06E0" w:rsidRDefault="00E80898" w:rsidP="00BB005E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</w:rPr>
      </w:pPr>
      <w:proofErr w:type="spellStart"/>
      <w:r w:rsidRPr="00FE06E0">
        <w:rPr>
          <w:rFonts w:ascii="Times New Roman" w:hAnsi="Times New Roman" w:cs="Times New Roman"/>
          <w:bCs/>
          <w:color w:val="000000"/>
        </w:rPr>
        <w:t>Kelas</w:t>
      </w:r>
      <w:proofErr w:type="spellEnd"/>
      <w:r w:rsidRPr="00FE06E0">
        <w:rPr>
          <w:rFonts w:ascii="Times New Roman" w:hAnsi="Times New Roman" w:cs="Times New Roman"/>
          <w:bCs/>
          <w:color w:val="000000"/>
        </w:rPr>
        <w:tab/>
      </w:r>
      <w:proofErr w:type="gramStart"/>
      <w:r w:rsidRPr="00FE06E0">
        <w:rPr>
          <w:rFonts w:ascii="Times New Roman" w:hAnsi="Times New Roman" w:cs="Times New Roman"/>
          <w:bCs/>
          <w:color w:val="000000"/>
        </w:rPr>
        <w:tab/>
        <w:t xml:space="preserve">  </w:t>
      </w:r>
      <w:r w:rsidRPr="00FE06E0">
        <w:rPr>
          <w:rFonts w:ascii="Times New Roman" w:hAnsi="Times New Roman" w:cs="Times New Roman"/>
          <w:bCs/>
          <w:color w:val="000000"/>
        </w:rPr>
        <w:tab/>
      </w:r>
      <w:proofErr w:type="gramEnd"/>
      <w:r w:rsidRPr="00FE06E0">
        <w:rPr>
          <w:rFonts w:ascii="Times New Roman" w:hAnsi="Times New Roman" w:cs="Times New Roman"/>
          <w:bCs/>
          <w:color w:val="000000"/>
        </w:rPr>
        <w:t>:</w:t>
      </w:r>
    </w:p>
    <w:p w14:paraId="7708019E" w14:textId="7E20C34A" w:rsidR="00E80898" w:rsidRPr="00FE06E0" w:rsidRDefault="00E80898" w:rsidP="00BB005E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</w:rPr>
        <w:t xml:space="preserve">Hari, </w:t>
      </w:r>
      <w:proofErr w:type="spellStart"/>
      <w:r w:rsidRPr="00FE06E0">
        <w:rPr>
          <w:rFonts w:ascii="Times New Roman" w:hAnsi="Times New Roman" w:cs="Times New Roman"/>
          <w:bCs/>
          <w:color w:val="000000"/>
        </w:rPr>
        <w:t>tanggal</w:t>
      </w:r>
      <w:proofErr w:type="spellEnd"/>
      <w:r w:rsidRPr="00FE06E0">
        <w:rPr>
          <w:rFonts w:ascii="Times New Roman" w:hAnsi="Times New Roman" w:cs="Times New Roman"/>
          <w:bCs/>
          <w:color w:val="000000"/>
        </w:rPr>
        <w:tab/>
        <w:t>:</w:t>
      </w:r>
    </w:p>
    <w:p w14:paraId="1B4CE6B9" w14:textId="49F0E71E" w:rsidR="00E80898" w:rsidRPr="00FE06E0" w:rsidRDefault="00E80898" w:rsidP="00BB005E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</w:rPr>
        <w:t>Materi</w:t>
      </w:r>
      <w:r w:rsidRPr="00FE06E0">
        <w:rPr>
          <w:rFonts w:ascii="Times New Roman" w:hAnsi="Times New Roman" w:cs="Times New Roman"/>
          <w:bCs/>
          <w:color w:val="000000"/>
        </w:rPr>
        <w:tab/>
      </w:r>
      <w:r w:rsidRPr="00FE06E0">
        <w:rPr>
          <w:rFonts w:ascii="Times New Roman" w:hAnsi="Times New Roman" w:cs="Times New Roman"/>
          <w:bCs/>
          <w:color w:val="000000"/>
        </w:rPr>
        <w:tab/>
      </w:r>
      <w:r w:rsidRPr="00FE06E0">
        <w:rPr>
          <w:rFonts w:ascii="Times New Roman" w:hAnsi="Times New Roman" w:cs="Times New Roman"/>
          <w:bCs/>
          <w:color w:val="000000"/>
        </w:rPr>
        <w:tab/>
        <w:t>:</w:t>
      </w:r>
    </w:p>
    <w:p w14:paraId="0932F506" w14:textId="77777777" w:rsidR="00E80898" w:rsidRPr="00FE06E0" w:rsidRDefault="00E80898" w:rsidP="00BB005E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</w:rPr>
      </w:pPr>
      <w:proofErr w:type="spellStart"/>
      <w:r w:rsidRPr="00FE06E0">
        <w:rPr>
          <w:rFonts w:ascii="Times New Roman" w:hAnsi="Times New Roman" w:cs="Times New Roman"/>
          <w:bCs/>
          <w:color w:val="000000"/>
        </w:rPr>
        <w:t>Kelompok</w:t>
      </w:r>
      <w:proofErr w:type="spellEnd"/>
      <w:r w:rsidRPr="00FE06E0">
        <w:rPr>
          <w:rFonts w:ascii="Times New Roman" w:hAnsi="Times New Roman" w:cs="Times New Roman"/>
          <w:bCs/>
          <w:color w:val="000000"/>
        </w:rPr>
        <w:tab/>
        <w:t>:</w:t>
      </w:r>
    </w:p>
    <w:p w14:paraId="02EEACF1" w14:textId="77777777" w:rsidR="00E80898" w:rsidRPr="00FE06E0" w:rsidRDefault="00E80898" w:rsidP="00BB005E">
      <w:pPr>
        <w:tabs>
          <w:tab w:val="left" w:pos="284"/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i/>
          <w:color w:val="000000"/>
        </w:rPr>
      </w:pPr>
    </w:p>
    <w:p w14:paraId="196D5126" w14:textId="77777777" w:rsidR="00E80898" w:rsidRPr="00FE06E0" w:rsidRDefault="00E80898" w:rsidP="00BB005E">
      <w:pPr>
        <w:tabs>
          <w:tab w:val="left" w:pos="284"/>
          <w:tab w:val="left" w:pos="851"/>
          <w:tab w:val="left" w:pos="1418"/>
        </w:tabs>
        <w:spacing w:after="0" w:line="240" w:lineRule="auto"/>
        <w:ind w:left="993" w:hanging="993"/>
        <w:rPr>
          <w:rFonts w:ascii="Times New Roman" w:hAnsi="Times New Roman" w:cs="Times New Roman"/>
          <w:b/>
          <w:bCs/>
          <w:i/>
          <w:color w:val="000000"/>
        </w:rPr>
      </w:pPr>
      <w:proofErr w:type="spellStart"/>
      <w:proofErr w:type="gramStart"/>
      <w:r w:rsidRPr="00FE06E0">
        <w:rPr>
          <w:rFonts w:ascii="Times New Roman" w:hAnsi="Times New Roman" w:cs="Times New Roman"/>
          <w:b/>
          <w:bCs/>
          <w:i/>
          <w:color w:val="000000"/>
        </w:rPr>
        <w:t>Petunjuk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:</w:t>
      </w:r>
      <w:proofErr w:type="gram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Berilah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tanda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checklist </w:t>
      </w:r>
      <w:r w:rsidRPr="00FE06E0">
        <w:rPr>
          <w:rFonts w:ascii="Times New Roman" w:hAnsi="Times New Roman" w:cs="Times New Roman"/>
          <w:b/>
          <w:bCs/>
          <w:color w:val="000000"/>
        </w:rPr>
        <w:t>(</w:t>
      </w:r>
      <w:r w:rsidRPr="00FE06E0">
        <w:rPr>
          <w:rFonts w:ascii="Times New Roman" w:hAnsi="Times New Roman" w:cs="Times New Roman"/>
          <w:b/>
          <w:bCs/>
          <w:i/>
          <w:color w:val="000000"/>
        </w:rPr>
        <w:t>√</w:t>
      </w:r>
      <w:r w:rsidRPr="00FE06E0">
        <w:rPr>
          <w:rFonts w:ascii="Times New Roman" w:hAnsi="Times New Roman" w:cs="Times New Roman"/>
          <w:b/>
          <w:bCs/>
          <w:color w:val="000000"/>
        </w:rPr>
        <w:t xml:space="preserve">) </w:t>
      </w:r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pada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kolom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yang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sudah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disediakan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dengan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pilihan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Pr="00FE06E0">
        <w:rPr>
          <w:rFonts w:ascii="Times New Roman" w:hAnsi="Times New Roman" w:cs="Times New Roman"/>
          <w:b/>
          <w:bCs/>
          <w:i/>
          <w:color w:val="000000"/>
          <w:lang w:val="id-ID"/>
        </w:rPr>
        <w:t>1, 2, dan 3</w:t>
      </w:r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pada format di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bawah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proofErr w:type="spellStart"/>
      <w:r w:rsidRPr="00FE06E0">
        <w:rPr>
          <w:rFonts w:ascii="Times New Roman" w:hAnsi="Times New Roman" w:cs="Times New Roman"/>
          <w:b/>
          <w:bCs/>
          <w:i/>
          <w:color w:val="000000"/>
        </w:rPr>
        <w:t>ini</w:t>
      </w:r>
      <w:proofErr w:type="spellEnd"/>
      <w:r w:rsidRPr="00FE06E0">
        <w:rPr>
          <w:rFonts w:ascii="Times New Roman" w:hAnsi="Times New Roman" w:cs="Times New Roman"/>
          <w:b/>
          <w:bCs/>
          <w:i/>
          <w:color w:val="000000"/>
        </w:rPr>
        <w:t xml:space="preserve">. </w:t>
      </w:r>
    </w:p>
    <w:tbl>
      <w:tblPr>
        <w:tblStyle w:val="TableGrid"/>
        <w:tblW w:w="126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3582"/>
        <w:gridCol w:w="426"/>
        <w:gridCol w:w="455"/>
        <w:gridCol w:w="509"/>
        <w:gridCol w:w="454"/>
        <w:gridCol w:w="454"/>
        <w:gridCol w:w="510"/>
        <w:gridCol w:w="449"/>
        <w:gridCol w:w="420"/>
        <w:gridCol w:w="406"/>
        <w:gridCol w:w="1843"/>
        <w:gridCol w:w="2410"/>
      </w:tblGrid>
      <w:tr w:rsidR="00130E24" w:rsidRPr="00FE06E0" w14:paraId="1B0CEC47" w14:textId="77777777" w:rsidTr="00130E24">
        <w:trPr>
          <w:trHeight w:val="966"/>
        </w:trPr>
        <w:tc>
          <w:tcPr>
            <w:tcW w:w="698" w:type="dxa"/>
            <w:vMerge w:val="restart"/>
            <w:vAlign w:val="center"/>
          </w:tcPr>
          <w:p w14:paraId="11CEF01B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3582" w:type="dxa"/>
            <w:vMerge w:val="restart"/>
            <w:vAlign w:val="center"/>
          </w:tcPr>
          <w:p w14:paraId="4ADE095C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 xml:space="preserve">Nama Mahasiswa </w:t>
            </w:r>
          </w:p>
        </w:tc>
        <w:tc>
          <w:tcPr>
            <w:tcW w:w="4083" w:type="dxa"/>
            <w:gridSpan w:val="9"/>
            <w:vAlign w:val="center"/>
          </w:tcPr>
          <w:p w14:paraId="1B2D645E" w14:textId="2D548A74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Aspek yang diamati</w:t>
            </w:r>
          </w:p>
        </w:tc>
        <w:tc>
          <w:tcPr>
            <w:tcW w:w="1843" w:type="dxa"/>
            <w:vAlign w:val="center"/>
          </w:tcPr>
          <w:p w14:paraId="53ED4424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Jumlah Skor</w:t>
            </w:r>
          </w:p>
        </w:tc>
        <w:tc>
          <w:tcPr>
            <w:tcW w:w="2410" w:type="dxa"/>
          </w:tcPr>
          <w:p w14:paraId="505BF697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Nilai Akhir</w:t>
            </w:r>
          </w:p>
          <w:p w14:paraId="402D0B07" w14:textId="330BDDEF" w:rsidR="00130E24" w:rsidRPr="00FE06E0" w:rsidRDefault="00000000" w:rsidP="00BB005E">
            <w:pPr>
              <w:rPr>
                <w:rFonts w:ascii="Times New Roman" w:hAnsi="Times New Roman" w:cs="Times New Roman"/>
                <w:lang w:val="id-ID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Jml skor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18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b/>
                    <w:bCs/>
                    <w:lang w:val="id-ID"/>
                  </w:rPr>
                  <m:t>x 100</m:t>
                </m:r>
              </m:oMath>
            </m:oMathPara>
          </w:p>
        </w:tc>
      </w:tr>
      <w:tr w:rsidR="00130E24" w:rsidRPr="00FE06E0" w14:paraId="78CC59B3" w14:textId="77777777" w:rsidTr="00130E24">
        <w:tc>
          <w:tcPr>
            <w:tcW w:w="698" w:type="dxa"/>
            <w:vMerge/>
          </w:tcPr>
          <w:p w14:paraId="59D12660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vAlign w:val="center"/>
          </w:tcPr>
          <w:p w14:paraId="47BA0EC3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90" w:type="dxa"/>
            <w:gridSpan w:val="3"/>
            <w:vAlign w:val="center"/>
          </w:tcPr>
          <w:p w14:paraId="47D5192B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A</w:t>
            </w:r>
          </w:p>
        </w:tc>
        <w:tc>
          <w:tcPr>
            <w:tcW w:w="1418" w:type="dxa"/>
            <w:gridSpan w:val="3"/>
            <w:vAlign w:val="center"/>
          </w:tcPr>
          <w:p w14:paraId="553367A7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B</w:t>
            </w:r>
          </w:p>
        </w:tc>
        <w:tc>
          <w:tcPr>
            <w:tcW w:w="1275" w:type="dxa"/>
            <w:gridSpan w:val="3"/>
          </w:tcPr>
          <w:p w14:paraId="49D41D07" w14:textId="38D366CA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C</w:t>
            </w:r>
          </w:p>
        </w:tc>
        <w:tc>
          <w:tcPr>
            <w:tcW w:w="1843" w:type="dxa"/>
            <w:vMerge w:val="restart"/>
          </w:tcPr>
          <w:p w14:paraId="25500144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 w:val="restart"/>
          </w:tcPr>
          <w:p w14:paraId="094D629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30E24" w:rsidRPr="00FE06E0" w14:paraId="0D316379" w14:textId="77777777" w:rsidTr="00130E24">
        <w:tc>
          <w:tcPr>
            <w:tcW w:w="698" w:type="dxa"/>
            <w:vMerge/>
          </w:tcPr>
          <w:p w14:paraId="529A2B3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82" w:type="dxa"/>
            <w:vMerge/>
            <w:vAlign w:val="center"/>
          </w:tcPr>
          <w:p w14:paraId="7F792C01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6" w:type="dxa"/>
            <w:vAlign w:val="center"/>
          </w:tcPr>
          <w:p w14:paraId="669A1DB1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55" w:type="dxa"/>
            <w:vAlign w:val="center"/>
          </w:tcPr>
          <w:p w14:paraId="41720EE7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09" w:type="dxa"/>
            <w:vAlign w:val="center"/>
          </w:tcPr>
          <w:p w14:paraId="4FB29A92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54" w:type="dxa"/>
            <w:vAlign w:val="center"/>
          </w:tcPr>
          <w:p w14:paraId="11E0A709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54" w:type="dxa"/>
            <w:vAlign w:val="center"/>
          </w:tcPr>
          <w:p w14:paraId="7274CF7F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10" w:type="dxa"/>
            <w:vAlign w:val="center"/>
          </w:tcPr>
          <w:p w14:paraId="06492311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49" w:type="dxa"/>
            <w:vAlign w:val="center"/>
          </w:tcPr>
          <w:p w14:paraId="17197E60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20" w:type="dxa"/>
            <w:vAlign w:val="center"/>
          </w:tcPr>
          <w:p w14:paraId="4811F23B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06" w:type="dxa"/>
            <w:vAlign w:val="center"/>
          </w:tcPr>
          <w:p w14:paraId="7386949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14:paraId="66D8A8E5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</w:tcPr>
          <w:p w14:paraId="20D4579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30E24" w:rsidRPr="00FE06E0" w14:paraId="64E12C92" w14:textId="77777777" w:rsidTr="00130E24">
        <w:tc>
          <w:tcPr>
            <w:tcW w:w="698" w:type="dxa"/>
          </w:tcPr>
          <w:p w14:paraId="3AC1D919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582" w:type="dxa"/>
            <w:vAlign w:val="center"/>
          </w:tcPr>
          <w:p w14:paraId="39B25A24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color w:val="000000"/>
                <w:lang w:val="id-ID"/>
              </w:rPr>
            </w:pPr>
          </w:p>
        </w:tc>
        <w:tc>
          <w:tcPr>
            <w:tcW w:w="426" w:type="dxa"/>
            <w:vAlign w:val="center"/>
          </w:tcPr>
          <w:p w14:paraId="0A38EA8D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5" w:type="dxa"/>
          </w:tcPr>
          <w:p w14:paraId="448AE409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09" w:type="dxa"/>
            <w:vAlign w:val="center"/>
          </w:tcPr>
          <w:p w14:paraId="1F5B0BAE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4" w:type="dxa"/>
            <w:vAlign w:val="center"/>
          </w:tcPr>
          <w:p w14:paraId="02DBE6F5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4" w:type="dxa"/>
            <w:vAlign w:val="center"/>
          </w:tcPr>
          <w:p w14:paraId="49380930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</w:tcPr>
          <w:p w14:paraId="05C55B86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9" w:type="dxa"/>
          </w:tcPr>
          <w:p w14:paraId="64DF8913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0" w:type="dxa"/>
          </w:tcPr>
          <w:p w14:paraId="6E9A98A2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06" w:type="dxa"/>
          </w:tcPr>
          <w:p w14:paraId="3BDE6CEC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14:paraId="3AFB4443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14:paraId="5476993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30E24" w:rsidRPr="00FE06E0" w14:paraId="4ECB68A1" w14:textId="77777777" w:rsidTr="00130E24">
        <w:tc>
          <w:tcPr>
            <w:tcW w:w="698" w:type="dxa"/>
          </w:tcPr>
          <w:p w14:paraId="2D77C976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06E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582" w:type="dxa"/>
          </w:tcPr>
          <w:p w14:paraId="67788756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Cs/>
                <w:color w:val="000000"/>
                <w:lang w:val="id-ID"/>
              </w:rPr>
            </w:pPr>
          </w:p>
        </w:tc>
        <w:tc>
          <w:tcPr>
            <w:tcW w:w="426" w:type="dxa"/>
          </w:tcPr>
          <w:p w14:paraId="15ECD56C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5" w:type="dxa"/>
          </w:tcPr>
          <w:p w14:paraId="39C44848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09" w:type="dxa"/>
          </w:tcPr>
          <w:p w14:paraId="3A15C6E7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4" w:type="dxa"/>
          </w:tcPr>
          <w:p w14:paraId="707C501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4" w:type="dxa"/>
          </w:tcPr>
          <w:p w14:paraId="6C19DA85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</w:tcPr>
          <w:p w14:paraId="36E121DE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9" w:type="dxa"/>
          </w:tcPr>
          <w:p w14:paraId="47F0D320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0" w:type="dxa"/>
          </w:tcPr>
          <w:p w14:paraId="7CE047F7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06" w:type="dxa"/>
          </w:tcPr>
          <w:p w14:paraId="4335CAA9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14:paraId="6AEBD5B1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14:paraId="7471DA2A" w14:textId="77777777" w:rsidR="00130E24" w:rsidRPr="00FE06E0" w:rsidRDefault="00130E24" w:rsidP="00BB005E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46C3297C" w14:textId="77777777" w:rsidR="00E80898" w:rsidRPr="00BB005E" w:rsidRDefault="00E80898" w:rsidP="00BB005E">
      <w:p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rPr>
          <w:rFonts w:ascii="Times New Roman" w:hAnsi="Times New Roman" w:cs="Times New Roman"/>
          <w:bCs/>
          <w:color w:val="000000"/>
          <w:sz w:val="16"/>
          <w:szCs w:val="16"/>
          <w:lang w:val="id-ID"/>
        </w:rPr>
      </w:pPr>
    </w:p>
    <w:p w14:paraId="570A6E47" w14:textId="77777777" w:rsidR="00E80898" w:rsidRPr="00FE06E0" w:rsidRDefault="00E80898" w:rsidP="00BB005E">
      <w:p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Keterangan</w:t>
      </w:r>
      <w:r w:rsidRPr="00FE06E0">
        <w:rPr>
          <w:rFonts w:ascii="Times New Roman" w:hAnsi="Times New Roman" w:cs="Times New Roman"/>
          <w:bCs/>
          <w:color w:val="000000"/>
        </w:rPr>
        <w:t xml:space="preserve"> :</w:t>
      </w:r>
    </w:p>
    <w:p w14:paraId="46357608" w14:textId="3D898F49" w:rsidR="00E80898" w:rsidRPr="00FE06E0" w:rsidRDefault="00266838" w:rsidP="00BB005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color w:val="000000" w:themeColor="text1"/>
          <w:lang w:val="id-ID"/>
        </w:rPr>
        <w:t>Kerjasama dalam berkelompok</w:t>
      </w:r>
      <w:r w:rsidR="00E80898" w:rsidRPr="00FE06E0">
        <w:rPr>
          <w:rFonts w:ascii="Times New Roman" w:hAnsi="Times New Roman" w:cs="Times New Roman"/>
          <w:color w:val="000000" w:themeColor="text1"/>
          <w:lang w:val="id-ID"/>
        </w:rPr>
        <w:t xml:space="preserve"> :</w:t>
      </w:r>
    </w:p>
    <w:p w14:paraId="0BFDDB63" w14:textId="1EEB87BB" w:rsidR="00E80898" w:rsidRPr="00FE06E0" w:rsidRDefault="00266838" w:rsidP="00BB005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Kerjasama buruk hanya satu orang yang bekerja</w:t>
      </w:r>
    </w:p>
    <w:p w14:paraId="24D62D93" w14:textId="24F1229A" w:rsidR="00E80898" w:rsidRPr="00FE06E0" w:rsidRDefault="00266838" w:rsidP="00BB005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Hanya setengah dari jumlah total kelompok yang bekerja</w:t>
      </w:r>
    </w:p>
    <w:p w14:paraId="51C92C82" w14:textId="643D635F" w:rsidR="00266838" w:rsidRPr="00FE06E0" w:rsidRDefault="00266838" w:rsidP="00BB005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Semuanya bekerja dan memiliki tugas masing- masing</w:t>
      </w:r>
    </w:p>
    <w:p w14:paraId="6EC91CC9" w14:textId="7CA04D6F" w:rsidR="00E80898" w:rsidRPr="00FE06E0" w:rsidRDefault="00E80898" w:rsidP="00BB005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Sikap ilmiah yang ditunjukkan selama kegiatan praktikum :</w:t>
      </w:r>
    </w:p>
    <w:p w14:paraId="34624C7F" w14:textId="77777777" w:rsidR="00E80898" w:rsidRPr="00FE06E0" w:rsidRDefault="00E80898" w:rsidP="00BB005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Tidak menunjukkan sikap teliti, kritis, dan terbuka selama kegiatan praktikum</w:t>
      </w:r>
    </w:p>
    <w:p w14:paraId="3A1D792E" w14:textId="77777777" w:rsidR="00E80898" w:rsidRPr="00FE06E0" w:rsidRDefault="00E80898" w:rsidP="00BB005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Kurang menunjukkan sikap teliti, kritis, dan terbuka selama kegiatan praktikum</w:t>
      </w:r>
    </w:p>
    <w:p w14:paraId="17BEB9C6" w14:textId="77777777" w:rsidR="00E80898" w:rsidRPr="00FE06E0" w:rsidRDefault="00E80898" w:rsidP="00BB005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  <w:lang w:val="id-ID"/>
        </w:rPr>
        <w:t>Menunjukkan sikap teliti, kritis, dan terbuka selama kegiatan praktikum</w:t>
      </w:r>
    </w:p>
    <w:p w14:paraId="0AE98F2A" w14:textId="16AAAB68" w:rsidR="00E80898" w:rsidRPr="00FE06E0" w:rsidRDefault="00E80898" w:rsidP="00BB005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color w:val="000000"/>
          <w:lang w:val="id-ID"/>
        </w:rPr>
        <w:t>Kemampuan menjawab pertanyaan/ penguasaan materi :</w:t>
      </w:r>
    </w:p>
    <w:p w14:paraId="3D25F482" w14:textId="77777777" w:rsidR="00E80898" w:rsidRPr="00FE06E0" w:rsidRDefault="00E80898" w:rsidP="00BB005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color w:val="000000"/>
          <w:lang w:val="id-ID"/>
        </w:rPr>
        <w:t xml:space="preserve">Sebagian kecil pertanyaan dapat dijawab dengan baik dan benar </w:t>
      </w:r>
    </w:p>
    <w:p w14:paraId="7421E62E" w14:textId="77777777" w:rsidR="00E80898" w:rsidRPr="00FE06E0" w:rsidRDefault="00E80898" w:rsidP="00BB005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color w:val="000000"/>
          <w:lang w:val="id-ID"/>
        </w:rPr>
        <w:t xml:space="preserve">Sebagian besar pertanyaan dapat dijawab dengan baik dan benar </w:t>
      </w:r>
    </w:p>
    <w:p w14:paraId="7B562D93" w14:textId="74DC6030" w:rsidR="00E80898" w:rsidRPr="00BB005E" w:rsidRDefault="00E80898" w:rsidP="00BB005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color w:val="000000"/>
          <w:lang w:val="id-ID"/>
        </w:rPr>
        <w:t>Seluruh pertanyaan dapat dijawab dengan baik dan benar</w:t>
      </w:r>
    </w:p>
    <w:p w14:paraId="341F4F5F" w14:textId="2E079841" w:rsidR="00E80898" w:rsidRPr="00FE06E0" w:rsidRDefault="00E80898" w:rsidP="00BB005E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</w:rPr>
      </w:pPr>
      <w:r w:rsidRPr="00FE06E0">
        <w:rPr>
          <w:rFonts w:ascii="Times New Roman" w:hAnsi="Times New Roman" w:cs="Times New Roman"/>
          <w:bCs/>
          <w:color w:val="000000"/>
        </w:rPr>
        <w:t xml:space="preserve">Dosen </w:t>
      </w:r>
      <w:proofErr w:type="spellStart"/>
      <w:r w:rsidRPr="00FE06E0">
        <w:rPr>
          <w:rFonts w:ascii="Times New Roman" w:hAnsi="Times New Roman" w:cs="Times New Roman"/>
          <w:bCs/>
          <w:color w:val="000000"/>
        </w:rPr>
        <w:t>Pengampu</w:t>
      </w:r>
      <w:proofErr w:type="spellEnd"/>
      <w:r w:rsidRPr="00FE06E0">
        <w:rPr>
          <w:rFonts w:ascii="Times New Roman" w:hAnsi="Times New Roman" w:cs="Times New Roman"/>
          <w:bCs/>
          <w:color w:val="000000"/>
        </w:rPr>
        <w:t xml:space="preserve">, </w:t>
      </w:r>
    </w:p>
    <w:p w14:paraId="3034C9CD" w14:textId="77777777" w:rsidR="00E80898" w:rsidRPr="00FE06E0" w:rsidRDefault="00E80898" w:rsidP="00BB005E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</w:rPr>
      </w:pPr>
    </w:p>
    <w:p w14:paraId="742E9297" w14:textId="77777777" w:rsidR="00E80898" w:rsidRPr="00FE06E0" w:rsidRDefault="00E80898" w:rsidP="00BB005E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</w:rPr>
      </w:pPr>
    </w:p>
    <w:p w14:paraId="39BA91E2" w14:textId="598619B6" w:rsidR="00E80898" w:rsidRPr="00FE06E0" w:rsidRDefault="00ED0662" w:rsidP="00BB005E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  <w:lang w:val="id-ID"/>
        </w:rPr>
        <w:sectPr w:rsidR="00E80898" w:rsidRPr="00FE06E0" w:rsidSect="00E80898">
          <w:type w:val="continuous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  <w:r w:rsidRPr="00FE06E0">
        <w:rPr>
          <w:rFonts w:ascii="Times New Roman" w:hAnsi="Times New Roman" w:cs="Times New Roman"/>
          <w:bCs/>
          <w:color w:val="000000"/>
        </w:rPr>
        <w:t>………</w:t>
      </w:r>
    </w:p>
    <w:p w14:paraId="0ABEA4CE" w14:textId="77777777" w:rsidR="00ED0662" w:rsidRPr="00ED0662" w:rsidRDefault="00ED0662" w:rsidP="003446FD">
      <w:pPr>
        <w:rPr>
          <w:rFonts w:ascii="Times New Roman" w:hAnsi="Times New Roman" w:cs="Times New Roman"/>
          <w:b/>
          <w:sz w:val="4"/>
          <w:szCs w:val="24"/>
          <w:lang w:val="id-ID"/>
        </w:rPr>
      </w:pPr>
    </w:p>
    <w:sectPr w:rsidR="00ED0662" w:rsidRPr="00ED0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02B5C"/>
    <w:multiLevelType w:val="multilevel"/>
    <w:tmpl w:val="2A18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92621E"/>
    <w:multiLevelType w:val="multilevel"/>
    <w:tmpl w:val="B0D6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56165"/>
    <w:multiLevelType w:val="multilevel"/>
    <w:tmpl w:val="6B92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335173">
    <w:abstractNumId w:val="4"/>
  </w:num>
  <w:num w:numId="2" w16cid:durableId="897017327">
    <w:abstractNumId w:val="2"/>
  </w:num>
  <w:num w:numId="3" w16cid:durableId="865948411">
    <w:abstractNumId w:val="8"/>
  </w:num>
  <w:num w:numId="4" w16cid:durableId="1378242363">
    <w:abstractNumId w:val="13"/>
  </w:num>
  <w:num w:numId="5" w16cid:durableId="154999027">
    <w:abstractNumId w:val="16"/>
  </w:num>
  <w:num w:numId="6" w16cid:durableId="908342065">
    <w:abstractNumId w:val="12"/>
  </w:num>
  <w:num w:numId="7" w16cid:durableId="703821692">
    <w:abstractNumId w:val="22"/>
  </w:num>
  <w:num w:numId="8" w16cid:durableId="619460654">
    <w:abstractNumId w:val="7"/>
  </w:num>
  <w:num w:numId="9" w16cid:durableId="707604317">
    <w:abstractNumId w:val="3"/>
  </w:num>
  <w:num w:numId="10" w16cid:durableId="372312216">
    <w:abstractNumId w:val="10"/>
  </w:num>
  <w:num w:numId="11" w16cid:durableId="2082752381">
    <w:abstractNumId w:val="23"/>
  </w:num>
  <w:num w:numId="12" w16cid:durableId="927808185">
    <w:abstractNumId w:val="0"/>
  </w:num>
  <w:num w:numId="13" w16cid:durableId="337345932">
    <w:abstractNumId w:val="14"/>
  </w:num>
  <w:num w:numId="14" w16cid:durableId="313997788">
    <w:abstractNumId w:val="11"/>
  </w:num>
  <w:num w:numId="15" w16cid:durableId="807749747">
    <w:abstractNumId w:val="18"/>
  </w:num>
  <w:num w:numId="16" w16cid:durableId="1436632972">
    <w:abstractNumId w:val="5"/>
  </w:num>
  <w:num w:numId="17" w16cid:durableId="1829402074">
    <w:abstractNumId w:val="17"/>
  </w:num>
  <w:num w:numId="18" w16cid:durableId="2066874660">
    <w:abstractNumId w:val="24"/>
  </w:num>
  <w:num w:numId="19" w16cid:durableId="1898786384">
    <w:abstractNumId w:val="20"/>
  </w:num>
  <w:num w:numId="20" w16cid:durableId="469321990">
    <w:abstractNumId w:val="19"/>
  </w:num>
  <w:num w:numId="21" w16cid:durableId="2083064539">
    <w:abstractNumId w:val="6"/>
  </w:num>
  <w:num w:numId="22" w16cid:durableId="817262517">
    <w:abstractNumId w:val="9"/>
  </w:num>
  <w:num w:numId="23" w16cid:durableId="1455444863">
    <w:abstractNumId w:val="1"/>
  </w:num>
  <w:num w:numId="24" w16cid:durableId="30738227">
    <w:abstractNumId w:val="21"/>
  </w:num>
  <w:num w:numId="25" w16cid:durableId="146049357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4381A"/>
    <w:rsid w:val="00052DCE"/>
    <w:rsid w:val="00055DE0"/>
    <w:rsid w:val="00091190"/>
    <w:rsid w:val="000A2971"/>
    <w:rsid w:val="000B466A"/>
    <w:rsid w:val="000C76CB"/>
    <w:rsid w:val="000F594E"/>
    <w:rsid w:val="00121E5B"/>
    <w:rsid w:val="00130E24"/>
    <w:rsid w:val="00157A5B"/>
    <w:rsid w:val="001733E4"/>
    <w:rsid w:val="00181BB9"/>
    <w:rsid w:val="001928A0"/>
    <w:rsid w:val="001D0365"/>
    <w:rsid w:val="001D5D68"/>
    <w:rsid w:val="001E17DA"/>
    <w:rsid w:val="001E2DBB"/>
    <w:rsid w:val="001E5E02"/>
    <w:rsid w:val="0022108B"/>
    <w:rsid w:val="00260F1C"/>
    <w:rsid w:val="00266838"/>
    <w:rsid w:val="00287552"/>
    <w:rsid w:val="00291BF4"/>
    <w:rsid w:val="002D25C1"/>
    <w:rsid w:val="003446FD"/>
    <w:rsid w:val="003463F9"/>
    <w:rsid w:val="0036112A"/>
    <w:rsid w:val="003665AC"/>
    <w:rsid w:val="00380F69"/>
    <w:rsid w:val="0039533B"/>
    <w:rsid w:val="003D4686"/>
    <w:rsid w:val="00424668"/>
    <w:rsid w:val="00437815"/>
    <w:rsid w:val="0046195B"/>
    <w:rsid w:val="00482476"/>
    <w:rsid w:val="004B173A"/>
    <w:rsid w:val="004D3715"/>
    <w:rsid w:val="00512CE4"/>
    <w:rsid w:val="00565C5E"/>
    <w:rsid w:val="006669FD"/>
    <w:rsid w:val="006D3D64"/>
    <w:rsid w:val="006E19A9"/>
    <w:rsid w:val="00706ABB"/>
    <w:rsid w:val="00731CDC"/>
    <w:rsid w:val="00733969"/>
    <w:rsid w:val="007B2333"/>
    <w:rsid w:val="00832159"/>
    <w:rsid w:val="00854705"/>
    <w:rsid w:val="008E4984"/>
    <w:rsid w:val="0098795D"/>
    <w:rsid w:val="00A01543"/>
    <w:rsid w:val="00A651BF"/>
    <w:rsid w:val="00A824ED"/>
    <w:rsid w:val="00AE102A"/>
    <w:rsid w:val="00BB005E"/>
    <w:rsid w:val="00BE32A7"/>
    <w:rsid w:val="00C00F14"/>
    <w:rsid w:val="00C56464"/>
    <w:rsid w:val="00C60D66"/>
    <w:rsid w:val="00CA4161"/>
    <w:rsid w:val="00CE4258"/>
    <w:rsid w:val="00CE6750"/>
    <w:rsid w:val="00D4103F"/>
    <w:rsid w:val="00D9084A"/>
    <w:rsid w:val="00DA1D3F"/>
    <w:rsid w:val="00E172FF"/>
    <w:rsid w:val="00E24D27"/>
    <w:rsid w:val="00E67B6E"/>
    <w:rsid w:val="00E80898"/>
    <w:rsid w:val="00EC065D"/>
    <w:rsid w:val="00ED0662"/>
    <w:rsid w:val="00EE6917"/>
    <w:rsid w:val="00F061B8"/>
    <w:rsid w:val="00F17C7B"/>
    <w:rsid w:val="00F32BC5"/>
    <w:rsid w:val="00F346B7"/>
    <w:rsid w:val="00F62A83"/>
    <w:rsid w:val="00FA336D"/>
    <w:rsid w:val="00FE06E0"/>
    <w:rsid w:val="00FF1069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14A319BB-15AB-4718-B946-99B39ACC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hastosubagio@outlook.com</cp:lastModifiedBy>
  <cp:revision>5</cp:revision>
  <dcterms:created xsi:type="dcterms:W3CDTF">2023-08-19T14:35:00Z</dcterms:created>
  <dcterms:modified xsi:type="dcterms:W3CDTF">2023-08-20T11:52:00Z</dcterms:modified>
</cp:coreProperties>
</file>